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E7F9" w14:textId="0C08DA54" w:rsidR="00680BA4" w:rsidRDefault="004404E1">
      <w:r>
        <w:rPr>
          <w:noProof/>
        </w:rPr>
        <w:drawing>
          <wp:inline distT="0" distB="0" distL="0" distR="0" wp14:anchorId="4AAC74F3" wp14:editId="3FDEA65C">
            <wp:extent cx="5943600" cy="1311910"/>
            <wp:effectExtent l="0" t="0" r="0" b="2540"/>
            <wp:docPr id="460120945" name="Picture 1" descr="A close-up of a white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20945" name="Picture 1" descr="A close-up of a white ca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B7261" w14:textId="77777777" w:rsidR="004404E1" w:rsidRDefault="004404E1"/>
    <w:p w14:paraId="1C321D65" w14:textId="5323DE53" w:rsidR="004404E1" w:rsidRDefault="004404E1" w:rsidP="004404E1">
      <w:pPr>
        <w:jc w:val="center"/>
        <w:rPr>
          <w:b/>
          <w:bCs/>
          <w:u w:val="single"/>
        </w:rPr>
      </w:pPr>
      <w:r w:rsidRPr="004404E1">
        <w:rPr>
          <w:b/>
          <w:bCs/>
          <w:u w:val="single"/>
        </w:rPr>
        <w:t>January Meeting Minutes</w:t>
      </w:r>
    </w:p>
    <w:p w14:paraId="184A94D2" w14:textId="64347E9F" w:rsidR="004404E1" w:rsidRDefault="004404E1" w:rsidP="004404E1">
      <w:r w:rsidRPr="004404E1">
        <w:t xml:space="preserve">6:00 pm </w:t>
      </w:r>
      <w:r>
        <w:t>–</w:t>
      </w:r>
      <w:r w:rsidRPr="004404E1">
        <w:t xml:space="preserve"> </w:t>
      </w:r>
      <w:r>
        <w:t xml:space="preserve">Welcome </w:t>
      </w:r>
    </w:p>
    <w:p w14:paraId="5EF08C99" w14:textId="332069BF" w:rsidR="004404E1" w:rsidRDefault="004404E1" w:rsidP="004404E1">
      <w:r>
        <w:t>6:05 pm – PSA Introduction of board members</w:t>
      </w:r>
    </w:p>
    <w:p w14:paraId="074DE8B0" w14:textId="03EE2D7F" w:rsidR="004404E1" w:rsidRDefault="004404E1" w:rsidP="004404E1">
      <w:r>
        <w:t xml:space="preserve">6:10 pm – President’s Report </w:t>
      </w:r>
    </w:p>
    <w:p w14:paraId="2A688B10" w14:textId="16D0C374" w:rsidR="004404E1" w:rsidRDefault="004404E1" w:rsidP="004404E1">
      <w:pPr>
        <w:pStyle w:val="ListParagraph"/>
        <w:numPr>
          <w:ilvl w:val="0"/>
          <w:numId w:val="1"/>
        </w:numPr>
      </w:pPr>
      <w:r>
        <w:t>Spoke about school store earnings $777.71</w:t>
      </w:r>
    </w:p>
    <w:p w14:paraId="72A0201C" w14:textId="552ED557" w:rsidR="004404E1" w:rsidRDefault="004404E1" w:rsidP="004404E1">
      <w:pPr>
        <w:pStyle w:val="ListParagraph"/>
        <w:numPr>
          <w:ilvl w:val="0"/>
          <w:numId w:val="1"/>
        </w:numPr>
      </w:pPr>
      <w:r>
        <w:t xml:space="preserve">Spoke about Title 3 after school </w:t>
      </w:r>
    </w:p>
    <w:p w14:paraId="2DCCFD9A" w14:textId="7C02DF7B" w:rsidR="004404E1" w:rsidRDefault="004404E1" w:rsidP="004404E1">
      <w:pPr>
        <w:pStyle w:val="ListParagraph"/>
        <w:numPr>
          <w:ilvl w:val="0"/>
          <w:numId w:val="1"/>
        </w:numPr>
      </w:pPr>
      <w:r>
        <w:t xml:space="preserve">Traffic safety meeting took place </w:t>
      </w:r>
    </w:p>
    <w:p w14:paraId="7C25968E" w14:textId="1A918156" w:rsidR="004404E1" w:rsidRDefault="004404E1" w:rsidP="004404E1">
      <w:pPr>
        <w:pStyle w:val="ListParagraph"/>
        <w:numPr>
          <w:ilvl w:val="0"/>
          <w:numId w:val="1"/>
        </w:numPr>
      </w:pPr>
      <w:r>
        <w:t>Cap &amp; Gown measurements canceled, to be rescheduled</w:t>
      </w:r>
    </w:p>
    <w:p w14:paraId="468C7304" w14:textId="745638A4" w:rsidR="004404E1" w:rsidRDefault="004404E1" w:rsidP="004404E1">
      <w:pPr>
        <w:pStyle w:val="ListParagraph"/>
        <w:numPr>
          <w:ilvl w:val="0"/>
          <w:numId w:val="1"/>
        </w:numPr>
      </w:pPr>
      <w:r>
        <w:t xml:space="preserve">Principal Chat-n- Chew </w:t>
      </w:r>
    </w:p>
    <w:p w14:paraId="52C9E81C" w14:textId="592386B9" w:rsidR="004404E1" w:rsidRDefault="004404E1" w:rsidP="004404E1">
      <w:pPr>
        <w:pStyle w:val="ListParagraph"/>
        <w:numPr>
          <w:ilvl w:val="0"/>
          <w:numId w:val="1"/>
        </w:numPr>
      </w:pPr>
      <w:r>
        <w:t xml:space="preserve">Spoke about upcoming Title 1 meeting </w:t>
      </w:r>
    </w:p>
    <w:p w14:paraId="2F451CF9" w14:textId="1B103FC2" w:rsidR="004404E1" w:rsidRDefault="004404E1" w:rsidP="004404E1">
      <w:pPr>
        <w:pStyle w:val="ListParagraph"/>
        <w:numPr>
          <w:ilvl w:val="0"/>
          <w:numId w:val="1"/>
        </w:numPr>
      </w:pPr>
      <w:r>
        <w:t xml:space="preserve">Poll was held to discuss where fundraiser funds will be going. </w:t>
      </w:r>
    </w:p>
    <w:p w14:paraId="6D7B8634" w14:textId="1A23927B" w:rsidR="004404E1" w:rsidRDefault="004404E1" w:rsidP="004404E1">
      <w:r>
        <w:t>6:30 pm – Floor was opened for open discussion.</w:t>
      </w:r>
    </w:p>
    <w:p w14:paraId="44E6389D" w14:textId="7EFD3F5C" w:rsidR="004404E1" w:rsidRPr="004404E1" w:rsidRDefault="004404E1" w:rsidP="004404E1">
      <w:r>
        <w:t xml:space="preserve">6:50 pm – Meeting adjourned. </w:t>
      </w:r>
    </w:p>
    <w:sectPr w:rsidR="004404E1" w:rsidRPr="00440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05F0"/>
    <w:multiLevelType w:val="hybridMultilevel"/>
    <w:tmpl w:val="DF6E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E1"/>
    <w:rsid w:val="004404E1"/>
    <w:rsid w:val="00680BA4"/>
    <w:rsid w:val="00777515"/>
    <w:rsid w:val="0088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EC06"/>
  <w15:chartTrackingRefBased/>
  <w15:docId w15:val="{944A827F-9252-4775-863B-04BF277E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4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4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4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4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4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4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4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Valdez</dc:creator>
  <cp:keywords/>
  <dc:description/>
  <cp:lastModifiedBy>Yesenia Valdez</cp:lastModifiedBy>
  <cp:revision>1</cp:revision>
  <dcterms:created xsi:type="dcterms:W3CDTF">2025-01-28T15:20:00Z</dcterms:created>
  <dcterms:modified xsi:type="dcterms:W3CDTF">2025-01-28T15:27:00Z</dcterms:modified>
</cp:coreProperties>
</file>